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387" w:type="dxa"/>
        <w:tblInd w:w="6080" w:type="dxa"/>
        <w:tblLook w:val="04A0" w:firstRow="1" w:lastRow="0" w:firstColumn="1" w:lastColumn="0" w:noHBand="0" w:noVBand="1"/>
      </w:tblPr>
      <w:tblGrid>
        <w:gridCol w:w="1275"/>
        <w:gridCol w:w="3112"/>
      </w:tblGrid>
      <w:tr w:rsidR="008337E3" w:rsidRPr="008337E3" w14:paraId="4145BFAF" w14:textId="77777777" w:rsidTr="008231AC">
        <w:trPr>
          <w:trHeight w:val="699"/>
        </w:trPr>
        <w:tc>
          <w:tcPr>
            <w:tcW w:w="1275" w:type="dxa"/>
            <w:vAlign w:val="center"/>
          </w:tcPr>
          <w:p w14:paraId="43CEC702" w14:textId="77777777" w:rsidR="008337E3" w:rsidRPr="008337E3" w:rsidRDefault="008337E3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337E3">
              <w:rPr>
                <w:rFonts w:asciiTheme="minorEastAsia" w:eastAsiaTheme="minorEastAsia" w:hAnsiTheme="minorEastAsia" w:hint="eastAsia"/>
                <w:sz w:val="20"/>
                <w:szCs w:val="20"/>
              </w:rPr>
              <w:t>※受験番号</w:t>
            </w:r>
          </w:p>
        </w:tc>
        <w:tc>
          <w:tcPr>
            <w:tcW w:w="3112" w:type="dxa"/>
          </w:tcPr>
          <w:p w14:paraId="6EB56DE4" w14:textId="77777777" w:rsidR="008337E3" w:rsidRPr="008337E3" w:rsidRDefault="008337E3" w:rsidP="001E1CB7">
            <w:pPr>
              <w:pStyle w:val="a4"/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BD78028" w14:textId="77777777" w:rsidR="00F60F1C" w:rsidRPr="008231AC" w:rsidRDefault="008337E3" w:rsidP="008337E3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8231AC">
        <w:rPr>
          <w:rFonts w:asciiTheme="minorEastAsia" w:eastAsiaTheme="minorEastAsia" w:hAnsiTheme="minorEastAsia" w:hint="eastAsia"/>
          <w:sz w:val="20"/>
          <w:szCs w:val="20"/>
          <w:lang w:eastAsia="ja-JP"/>
        </w:rPr>
        <w:t>※記入しないでください</w:t>
      </w:r>
    </w:p>
    <w:p w14:paraId="055C415F" w14:textId="77777777" w:rsidR="008337E3" w:rsidRDefault="008337E3" w:rsidP="008337E3">
      <w:pPr>
        <w:spacing w:line="0" w:lineRule="atLeast"/>
        <w:jc w:val="center"/>
        <w:rPr>
          <w:rFonts w:ascii="游明朝" w:eastAsia="游明朝" w:hAnsi="游明朝" w:cs="メイリオ"/>
          <w:b/>
          <w:bCs/>
          <w:color w:val="000000"/>
          <w:position w:val="3"/>
          <w:sz w:val="36"/>
          <w:szCs w:val="36"/>
          <w:lang w:eastAsia="ja-JP"/>
        </w:rPr>
      </w:pP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入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学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願</w:t>
      </w:r>
      <w:r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 xml:space="preserve"> </w:t>
      </w:r>
      <w:r w:rsidRPr="00DA01A6">
        <w:rPr>
          <w:rFonts w:ascii="游明朝" w:eastAsia="游明朝" w:hAnsi="游明朝" w:cs="メイリオ" w:hint="eastAsia"/>
          <w:b/>
          <w:bCs/>
          <w:color w:val="000000"/>
          <w:position w:val="3"/>
          <w:sz w:val="36"/>
          <w:szCs w:val="36"/>
          <w:lang w:eastAsia="ja-JP"/>
        </w:rPr>
        <w:t>書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5075"/>
        <w:gridCol w:w="851"/>
        <w:gridCol w:w="1916"/>
      </w:tblGrid>
      <w:tr w:rsidR="00B35A30" w14:paraId="01AF4CAE" w14:textId="77777777" w:rsidTr="00706641">
        <w:trPr>
          <w:trHeight w:val="432"/>
          <w:jc w:val="center"/>
        </w:trPr>
        <w:tc>
          <w:tcPr>
            <w:tcW w:w="2590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448DE3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ふ　</w:t>
            </w:r>
            <w:r w:rsidRPr="0086329C"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  <w:t>り　が　な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4041608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DFF34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sz w:val="21"/>
                <w:szCs w:val="21"/>
              </w:rPr>
              <w:t>男・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女</w:t>
            </w:r>
          </w:p>
        </w:tc>
        <w:tc>
          <w:tcPr>
            <w:tcW w:w="1916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8C466F9" w14:textId="77777777" w:rsidR="00B35A30" w:rsidRPr="0086329C" w:rsidRDefault="008231AC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/>
                <w:noProof/>
                <w:sz w:val="24"/>
                <w:szCs w:val="24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25E0CEF8" wp14:editId="3C70CA33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74295</wp:posOffset>
                  </wp:positionV>
                  <wp:extent cx="1085850" cy="1495425"/>
                  <wp:effectExtent l="0" t="0" r="0" b="952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35A30" w14:paraId="54AAF659" w14:textId="77777777" w:rsidTr="00706641">
        <w:trPr>
          <w:trHeight w:val="1125"/>
          <w:jc w:val="center"/>
        </w:trPr>
        <w:tc>
          <w:tcPr>
            <w:tcW w:w="259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1D6A1B" w14:textId="77777777" w:rsidR="00B35A30" w:rsidRPr="0086329C" w:rsidRDefault="00B35A30" w:rsidP="008337E3">
            <w:pPr>
              <w:widowControl w:val="0"/>
              <w:tabs>
                <w:tab w:val="left" w:pos="1280"/>
              </w:tabs>
              <w:autoSpaceDE w:val="0"/>
              <w:autoSpaceDN w:val="0"/>
              <w:adjustRightInd w:val="0"/>
              <w:spacing w:after="0" w:line="240" w:lineRule="exact"/>
              <w:ind w:left="147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氏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名</w:t>
            </w:r>
          </w:p>
        </w:tc>
        <w:tc>
          <w:tcPr>
            <w:tcW w:w="5075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C5ECF" w14:textId="77777777" w:rsidR="00B35A30" w:rsidRPr="00B35A30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E033E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DF2568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B35A30" w14:paraId="4DC9A284" w14:textId="77777777" w:rsidTr="00706641">
        <w:trPr>
          <w:trHeight w:val="1141"/>
          <w:jc w:val="center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99FEE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生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年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月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5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4102" w14:textId="77777777" w:rsidR="00B35A30" w:rsidRPr="0086329C" w:rsidRDefault="00B35A30" w:rsidP="00B35A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年　　　　月　　　　日（　　　歳）</w:t>
            </w:r>
          </w:p>
        </w:tc>
        <w:tc>
          <w:tcPr>
            <w:tcW w:w="19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7FB182" w14:textId="77777777" w:rsidR="00B35A30" w:rsidRPr="0086329C" w:rsidRDefault="00B35A30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14:paraId="55878F26" w14:textId="77777777" w:rsidTr="00706641">
        <w:trPr>
          <w:trHeight w:val="381"/>
          <w:jc w:val="center"/>
        </w:trPr>
        <w:tc>
          <w:tcPr>
            <w:tcW w:w="2590" w:type="dxa"/>
            <w:tcBorders>
              <w:top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B6C7712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ふ　</w:t>
            </w:r>
            <w:r w:rsidRPr="0086329C"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  <w:t>り　が　な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1B20D491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14:paraId="056E59E8" w14:textId="77777777" w:rsidTr="00706641">
        <w:trPr>
          <w:trHeight w:val="688"/>
          <w:jc w:val="center"/>
        </w:trPr>
        <w:tc>
          <w:tcPr>
            <w:tcW w:w="2590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B81CA" w14:textId="77777777" w:rsidR="008337E3" w:rsidRPr="0086329C" w:rsidRDefault="008337E3" w:rsidP="008337E3">
            <w:pPr>
              <w:widowControl w:val="0"/>
              <w:tabs>
                <w:tab w:val="left" w:pos="720"/>
                <w:tab w:val="left" w:pos="122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4"/>
                <w:szCs w:val="24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現 　住　 所</w:t>
            </w:r>
          </w:p>
        </w:tc>
        <w:tc>
          <w:tcPr>
            <w:tcW w:w="7842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FF0C2F" w14:textId="77777777" w:rsidR="008337E3" w:rsidRPr="0086329C" w:rsidRDefault="008337E3" w:rsidP="008337E3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after="0" w:line="368" w:lineRule="exact"/>
              <w:ind w:left="101"/>
              <w:rPr>
                <w:rFonts w:ascii="游明朝" w:eastAsia="游明朝" w:hAnsi="游明朝" w:cs="メイリオ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position w:val="2"/>
                <w:sz w:val="21"/>
                <w:szCs w:val="21"/>
                <w:lang w:eastAsia="ja-JP"/>
              </w:rPr>
              <w:t>（</w:t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ja-JP"/>
              </w:rPr>
              <w:t>〒</w:t>
            </w:r>
            <w:r w:rsidRPr="0086329C">
              <w:rPr>
                <w:rFonts w:ascii="游明朝" w:eastAsia="游明朝" w:hAnsi="游明朝" w:cs="メイリオ"/>
                <w:bCs/>
                <w:position w:val="2"/>
                <w:sz w:val="21"/>
                <w:szCs w:val="21"/>
                <w:lang w:eastAsia="ja-JP"/>
              </w:rPr>
              <w:tab/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ja-JP"/>
              </w:rPr>
              <w:t>）</w:t>
            </w:r>
          </w:p>
          <w:p w14:paraId="39832CD5" w14:textId="77777777" w:rsidR="008337E3" w:rsidRPr="0074142B" w:rsidRDefault="008337E3" w:rsidP="008337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游明朝" w:eastAsia="游明朝" w:hAnsi="游明朝" w:cs="メイリオ"/>
                <w:bCs/>
                <w:spacing w:val="-11"/>
                <w:szCs w:val="22"/>
                <w:lang w:eastAsia="ja-JP"/>
              </w:rPr>
            </w:pPr>
          </w:p>
          <w:p w14:paraId="785BC556" w14:textId="77777777" w:rsidR="008337E3" w:rsidRPr="0086329C" w:rsidRDefault="008337E3" w:rsidP="008337E3">
            <w:pPr>
              <w:widowControl w:val="0"/>
              <w:tabs>
                <w:tab w:val="left" w:pos="78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游明朝" w:eastAsia="游明朝" w:hAnsi="游明朝" w:cs="メイリオ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sz w:val="21"/>
                <w:szCs w:val="21"/>
                <w:lang w:eastAsia="ja-JP"/>
              </w:rPr>
              <w:t>【</w:t>
            </w:r>
            <w:r w:rsidRPr="0086329C">
              <w:rPr>
                <w:rFonts w:ascii="游明朝" w:eastAsia="游明朝" w:hAnsi="游明朝" w:cs="メイリオ" w:hint="eastAsia"/>
                <w:bCs/>
                <w:color w:val="000000"/>
                <w:spacing w:val="-11"/>
                <w:sz w:val="21"/>
                <w:szCs w:val="21"/>
                <w:lang w:eastAsia="ja-JP"/>
              </w:rPr>
              <w:t>自宅電</w:t>
            </w:r>
            <w:r w:rsidRPr="0086329C">
              <w:rPr>
                <w:rFonts w:ascii="游明朝" w:eastAsia="游明朝" w:hAnsi="游明朝" w:cs="メイリオ" w:hint="eastAsia"/>
                <w:bCs/>
                <w:spacing w:val="-26"/>
                <w:sz w:val="21"/>
                <w:szCs w:val="21"/>
                <w:lang w:eastAsia="ja-JP"/>
              </w:rPr>
              <w:t>話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（　　　　　）　　　　－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　　　　　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】</w:t>
            </w:r>
          </w:p>
          <w:p w14:paraId="73AE6BE6" w14:textId="77777777" w:rsidR="008337E3" w:rsidRPr="0086329C" w:rsidRDefault="008337E3" w:rsidP="00B35A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游明朝" w:eastAsia="游明朝" w:hAnsi="游明朝"/>
                <w:sz w:val="21"/>
                <w:szCs w:val="21"/>
                <w:lang w:eastAsia="zh-CN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pacing w:val="-11"/>
                <w:position w:val="2"/>
                <w:sz w:val="21"/>
                <w:szCs w:val="21"/>
                <w:lang w:eastAsia="zh-CN"/>
              </w:rPr>
              <w:t>【携帯電</w:t>
            </w:r>
            <w:r w:rsidRPr="0086329C">
              <w:rPr>
                <w:rFonts w:ascii="游明朝" w:eastAsia="游明朝" w:hAnsi="游明朝" w:cs="メイリオ" w:hint="eastAsia"/>
                <w:bCs/>
                <w:spacing w:val="-26"/>
                <w:position w:val="2"/>
                <w:sz w:val="21"/>
                <w:szCs w:val="21"/>
                <w:lang w:eastAsia="zh-CN"/>
              </w:rPr>
              <w:t>話</w:t>
            </w:r>
            <w:r w:rsidR="00B35A30"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zh-CN"/>
              </w:rPr>
              <w:t>（　　　　　）　　　　－</w:t>
            </w:r>
            <w:r w:rsidR="00B35A30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zh-CN"/>
              </w:rPr>
              <w:t xml:space="preserve">　　　　　</w:t>
            </w:r>
            <w:r w:rsidRPr="0086329C">
              <w:rPr>
                <w:rFonts w:ascii="游明朝" w:eastAsia="游明朝" w:hAnsi="游明朝" w:cs="メイリオ" w:hint="eastAsia"/>
                <w:bCs/>
                <w:position w:val="2"/>
                <w:sz w:val="21"/>
                <w:szCs w:val="21"/>
                <w:lang w:eastAsia="zh-CN"/>
              </w:rPr>
              <w:t>】</w:t>
            </w:r>
          </w:p>
        </w:tc>
      </w:tr>
      <w:tr w:rsidR="008337E3" w14:paraId="37CE0FCC" w14:textId="77777777" w:rsidTr="00706641">
        <w:trPr>
          <w:trHeight w:val="625"/>
          <w:jc w:val="center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BDCCA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志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望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域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D22479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14:paraId="7EAEEAA8" w14:textId="77777777" w:rsidTr="00706641">
        <w:trPr>
          <w:trHeight w:val="625"/>
          <w:jc w:val="center"/>
        </w:trPr>
        <w:tc>
          <w:tcPr>
            <w:tcW w:w="259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0D6C7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指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導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教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</w:rPr>
              <w:t>員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7C900D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8337E3" w14:paraId="1D584483" w14:textId="77777777" w:rsidTr="00706641">
        <w:trPr>
          <w:trHeight w:val="1116"/>
          <w:jc w:val="center"/>
        </w:trPr>
        <w:tc>
          <w:tcPr>
            <w:tcW w:w="259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D281E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出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資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格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A8CEC1" w14:textId="77777777"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zh-CN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zh-CN"/>
              </w:rPr>
              <w:t xml:space="preserve">出身大学名：　　　　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zh-CN"/>
              </w:rPr>
              <w:t xml:space="preserve">大学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zh-CN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zh-CN"/>
              </w:rPr>
              <w:t xml:space="preserve">　学部　　　　　学科</w:t>
            </w:r>
          </w:p>
          <w:p w14:paraId="5410A35F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卒業　・　卒業見込</w:t>
            </w:r>
          </w:p>
        </w:tc>
      </w:tr>
      <w:tr w:rsidR="008337E3" w14:paraId="56A765A2" w14:textId="77777777" w:rsidTr="00706641">
        <w:trPr>
          <w:trHeight w:val="1104"/>
          <w:jc w:val="center"/>
        </w:trPr>
        <w:tc>
          <w:tcPr>
            <w:tcW w:w="259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4916A0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F5EB71" w14:textId="77777777"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大学評価・学位授与機構による学士の学位：　　　　　　　　　　</w:t>
            </w:r>
            <w:r w:rsidR="008231A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学士</w:t>
            </w:r>
          </w:p>
          <w:p w14:paraId="5956166E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取得　・　取得見込</w:t>
            </w:r>
          </w:p>
        </w:tc>
      </w:tr>
      <w:tr w:rsidR="008337E3" w14:paraId="73524DD3" w14:textId="77777777" w:rsidTr="00706641">
        <w:trPr>
          <w:trHeight w:val="1134"/>
          <w:jc w:val="center"/>
        </w:trPr>
        <w:tc>
          <w:tcPr>
            <w:tcW w:w="259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2D25D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7D23CE" w14:textId="77777777" w:rsidR="008337E3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出身短期大学・高等専門学校・専門学校名：</w:t>
            </w:r>
          </w:p>
          <w:p w14:paraId="7FD396EF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西暦　　　　　　年　　　　　　月　　卒業　・　卒業見込</w:t>
            </w:r>
          </w:p>
        </w:tc>
      </w:tr>
      <w:tr w:rsidR="008337E3" w14:paraId="14CF8542" w14:textId="77777777" w:rsidTr="00706641">
        <w:trPr>
          <w:trHeight w:val="981"/>
          <w:jc w:val="center"/>
        </w:trPr>
        <w:tc>
          <w:tcPr>
            <w:tcW w:w="2590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80935C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 w:cs="メイリオ"/>
                <w:bCs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出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</w:t>
            </w:r>
            <w:r w:rsidRPr="0086329C"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>願</w:t>
            </w:r>
            <w:r>
              <w:rPr>
                <w:rFonts w:ascii="游明朝" w:eastAsia="游明朝" w:hAnsi="游明朝" w:cs="メイリオ" w:hint="eastAsia"/>
                <w:bCs/>
                <w:sz w:val="21"/>
                <w:szCs w:val="21"/>
                <w:lang w:eastAsia="ja-JP"/>
              </w:rPr>
              <w:t xml:space="preserve"> 要 件</w:t>
            </w:r>
          </w:p>
        </w:tc>
        <w:tc>
          <w:tcPr>
            <w:tcW w:w="784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AA20610" w14:textId="77777777" w:rsidR="008337E3" w:rsidRPr="0086329C" w:rsidRDefault="008337E3" w:rsidP="008337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</w:tbl>
    <w:tbl>
      <w:tblPr>
        <w:tblpPr w:leftFromText="142" w:rightFromText="142" w:vertAnchor="page" w:horzAnchor="margin" w:tblpX="-10" w:tblpY="13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1"/>
      </w:tblGrid>
      <w:tr w:rsidR="007975E5" w:rsidRPr="0086329C" w14:paraId="13E33B8F" w14:textId="77777777" w:rsidTr="00286238">
        <w:trPr>
          <w:trHeight w:hRule="exact" w:val="350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E899" w14:textId="77777777" w:rsidR="007975E5" w:rsidRPr="0086329C" w:rsidRDefault="007975E5" w:rsidP="002862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86329C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領　域</w:t>
            </w:r>
          </w:p>
        </w:tc>
      </w:tr>
      <w:tr w:rsidR="007975E5" w:rsidRPr="00286238" w14:paraId="33F65B12" w14:textId="77777777" w:rsidTr="00286238">
        <w:trPr>
          <w:trHeight w:val="2062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87BD" w14:textId="079F9ECF" w:rsidR="007975E5" w:rsidRPr="00286238" w:rsidRDefault="007975E5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zh-CN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看護管理学</w:t>
            </w:r>
          </w:p>
          <w:p w14:paraId="6B140645" w14:textId="0206B336" w:rsidR="007975E5" w:rsidRPr="00286238" w:rsidRDefault="008E0DAB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実践看護学　実践研究コース</w:t>
            </w:r>
          </w:p>
          <w:p w14:paraId="7A417023" w14:textId="6286A863" w:rsidR="008E0DAB" w:rsidRPr="00286238" w:rsidRDefault="008E0DAB" w:rsidP="00286238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100" w:left="220" w:right="391"/>
              <w:jc w:val="both"/>
              <w:rPr>
                <w:rFonts w:ascii="游明朝" w:eastAsia="游明朝" w:hAnsi="游明朝"/>
                <w:sz w:val="16"/>
                <w:szCs w:val="16"/>
                <w:lang w:eastAsia="zh-CN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（成人看護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、精神保健看護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、小児看護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、在宅看護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zh-CN"/>
              </w:rPr>
              <w:t>）</w:t>
            </w:r>
          </w:p>
          <w:p w14:paraId="3B77DE49" w14:textId="508CE10F" w:rsidR="007975E5" w:rsidRPr="00286238" w:rsidRDefault="007975E5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実践看護学　高度実践看護師コース（がん看護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）</w:t>
            </w:r>
          </w:p>
          <w:p w14:paraId="00975BD5" w14:textId="38956CF7" w:rsidR="007975E5" w:rsidRPr="00286238" w:rsidRDefault="007975E5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実践看護学　高度実践看護師コース（精神看護</w:t>
            </w:r>
            <w:r w:rsidR="00706641"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学</w:t>
            </w: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）</w:t>
            </w:r>
          </w:p>
          <w:p w14:paraId="62033F45" w14:textId="4EE6BE87" w:rsidR="00706641" w:rsidRPr="00286238" w:rsidRDefault="00706641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実践看護学　高度実践看護師コース（クリティカルケア看護学）</w:t>
            </w:r>
          </w:p>
          <w:p w14:paraId="2337A58B" w14:textId="335BE7CE" w:rsidR="00706641" w:rsidRPr="00286238" w:rsidRDefault="00706641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実践看護学　高度実践看護師コース（エンドオブライフケア学）</w:t>
            </w:r>
          </w:p>
          <w:p w14:paraId="49AAAE87" w14:textId="2DF29D47" w:rsidR="007975E5" w:rsidRPr="00286238" w:rsidRDefault="007975E5" w:rsidP="00286238">
            <w:pPr>
              <w:pStyle w:val="ac"/>
              <w:widowControl w:val="0"/>
              <w:numPr>
                <w:ilvl w:val="0"/>
                <w:numId w:val="1"/>
              </w:numPr>
              <w:tabs>
                <w:tab w:val="left" w:pos="2280"/>
              </w:tabs>
              <w:autoSpaceDE w:val="0"/>
              <w:autoSpaceDN w:val="0"/>
              <w:adjustRightInd w:val="0"/>
              <w:spacing w:after="0" w:line="240" w:lineRule="auto"/>
              <w:ind w:leftChars="0" w:right="391"/>
              <w:jc w:val="both"/>
              <w:rPr>
                <w:rFonts w:ascii="游明朝" w:eastAsia="游明朝" w:hAnsi="游明朝"/>
                <w:sz w:val="16"/>
                <w:szCs w:val="16"/>
                <w:lang w:eastAsia="ja-JP"/>
              </w:rPr>
            </w:pPr>
            <w:r w:rsidRPr="00286238">
              <w:rPr>
                <w:rFonts w:ascii="游明朝" w:eastAsia="游明朝" w:hAnsi="游明朝" w:hint="eastAsia"/>
                <w:sz w:val="16"/>
                <w:szCs w:val="16"/>
                <w:lang w:eastAsia="ja-JP"/>
              </w:rPr>
              <w:t>ウィメンズヘルス・助産学</w:t>
            </w:r>
          </w:p>
        </w:tc>
      </w:tr>
    </w:tbl>
    <w:p w14:paraId="0D10814E" w14:textId="77777777" w:rsidR="00B35A30" w:rsidRDefault="00B35A30" w:rsidP="00B35A30">
      <w:pPr>
        <w:widowControl w:val="0"/>
        <w:autoSpaceDE w:val="0"/>
        <w:autoSpaceDN w:val="0"/>
        <w:adjustRightInd w:val="0"/>
        <w:spacing w:after="0" w:line="292" w:lineRule="exact"/>
        <w:ind w:firstLineChars="300" w:firstLine="600"/>
        <w:rPr>
          <w:rFonts w:ascii="游明朝" w:eastAsia="游明朝" w:hAnsi="游明朝" w:cs="メイリオ"/>
          <w:bCs/>
          <w:color w:val="000000"/>
          <w:position w:val="3"/>
          <w:sz w:val="20"/>
          <w:szCs w:val="20"/>
          <w:lang w:eastAsia="ja-JP"/>
        </w:rPr>
      </w:pPr>
    </w:p>
    <w:p w14:paraId="4D3D56EA" w14:textId="77777777" w:rsidR="00B35A30" w:rsidRDefault="00B35A30" w:rsidP="00706641">
      <w:pPr>
        <w:widowControl w:val="0"/>
        <w:autoSpaceDE w:val="0"/>
        <w:autoSpaceDN w:val="0"/>
        <w:adjustRightInd w:val="0"/>
        <w:spacing w:after="0" w:line="292" w:lineRule="exact"/>
        <w:rPr>
          <w:rFonts w:ascii="游明朝" w:eastAsia="游明朝" w:hAnsi="游明朝" w:cs="メイリオ"/>
          <w:bCs/>
          <w:color w:val="000000"/>
          <w:position w:val="3"/>
          <w:sz w:val="20"/>
          <w:szCs w:val="20"/>
          <w:lang w:eastAsia="ja-JP"/>
        </w:rPr>
      </w:pPr>
      <w:bookmarkStart w:id="0" w:name="_Hlk532398522"/>
      <w:r>
        <w:rPr>
          <w:rFonts w:ascii="游明朝" w:eastAsia="游明朝" w:hAnsi="游明朝" w:cs="メイリオ" w:hint="eastAsia"/>
          <w:bCs/>
          <w:color w:val="000000"/>
          <w:position w:val="3"/>
          <w:sz w:val="20"/>
          <w:szCs w:val="20"/>
          <w:lang w:eastAsia="ja-JP"/>
        </w:rPr>
        <w:t>注）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志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望</w:t>
      </w:r>
      <w:r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領域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は</w:t>
      </w:r>
      <w:r w:rsidR="007975E5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左記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か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ら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選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択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し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記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入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す</w:t>
      </w:r>
      <w:r w:rsidRPr="0086329C">
        <w:rPr>
          <w:rFonts w:ascii="游明朝" w:eastAsia="游明朝" w:hAnsi="游明朝" w:cs="メイリオ" w:hint="eastAsia"/>
          <w:bCs/>
          <w:color w:val="000000"/>
          <w:spacing w:val="-12"/>
          <w:position w:val="3"/>
          <w:sz w:val="20"/>
          <w:szCs w:val="20"/>
          <w:lang w:eastAsia="ja-JP"/>
        </w:rPr>
        <w:t>る</w:t>
      </w:r>
      <w:r w:rsidRPr="0086329C">
        <w:rPr>
          <w:rFonts w:ascii="游明朝" w:eastAsia="游明朝" w:hAnsi="游明朝" w:cs="メイリオ" w:hint="eastAsia"/>
          <w:bCs/>
          <w:color w:val="000000"/>
          <w:spacing w:val="-11"/>
          <w:position w:val="3"/>
          <w:sz w:val="20"/>
          <w:szCs w:val="20"/>
          <w:lang w:eastAsia="ja-JP"/>
        </w:rPr>
        <w:t>こ</w:t>
      </w:r>
      <w:r w:rsidRPr="0086329C">
        <w:rPr>
          <w:rFonts w:ascii="游明朝" w:eastAsia="游明朝" w:hAnsi="游明朝" w:cs="メイリオ" w:hint="eastAsia"/>
          <w:bCs/>
          <w:color w:val="000000"/>
          <w:position w:val="3"/>
          <w:sz w:val="20"/>
          <w:szCs w:val="20"/>
          <w:lang w:eastAsia="ja-JP"/>
        </w:rPr>
        <w:t>と。</w:t>
      </w:r>
    </w:p>
    <w:p w14:paraId="453C3715" w14:textId="77777777" w:rsidR="007975E5" w:rsidRPr="00F92952" w:rsidRDefault="007975E5" w:rsidP="00F92952">
      <w:pPr>
        <w:widowControl w:val="0"/>
        <w:autoSpaceDE w:val="0"/>
        <w:autoSpaceDN w:val="0"/>
        <w:adjustRightInd w:val="0"/>
        <w:spacing w:after="0" w:line="292" w:lineRule="exact"/>
        <w:rPr>
          <w:rFonts w:ascii="游明朝" w:eastAsia="游明朝" w:hAnsi="游明朝" w:cs="メイリオ"/>
          <w:color w:val="000000"/>
          <w:sz w:val="20"/>
          <w:szCs w:val="20"/>
          <w:lang w:eastAsia="ja-JP"/>
        </w:rPr>
      </w:pPr>
    </w:p>
    <w:p w14:paraId="321A05EF" w14:textId="77777777" w:rsidR="00CF1257" w:rsidRPr="007975E5" w:rsidRDefault="00CF1257" w:rsidP="007975E5">
      <w:pPr>
        <w:widowControl w:val="0"/>
        <w:autoSpaceDE w:val="0"/>
        <w:autoSpaceDN w:val="0"/>
        <w:adjustRightInd w:val="0"/>
        <w:spacing w:after="0" w:line="292" w:lineRule="exact"/>
        <w:rPr>
          <w:rFonts w:ascii="游明朝" w:eastAsia="游明朝" w:hAnsi="游明朝" w:cs="メイリオ"/>
          <w:color w:val="000000"/>
          <w:sz w:val="20"/>
          <w:szCs w:val="20"/>
          <w:lang w:eastAsia="ja-JP"/>
        </w:rPr>
      </w:pPr>
    </w:p>
    <w:bookmarkEnd w:id="0"/>
    <w:p w14:paraId="2B626B7B" w14:textId="77777777" w:rsidR="007975E5" w:rsidRDefault="007975E5" w:rsidP="00B35A30">
      <w:pPr>
        <w:jc w:val="right"/>
        <w:rPr>
          <w:rFonts w:asciiTheme="minorEastAsia" w:eastAsiaTheme="minorEastAsia" w:hAnsiTheme="minorEastAsia"/>
          <w:u w:val="single"/>
          <w:lang w:eastAsia="ja-JP"/>
        </w:rPr>
      </w:pPr>
    </w:p>
    <w:p w14:paraId="79C2165C" w14:textId="77777777" w:rsidR="00B35A30" w:rsidRPr="00B53654" w:rsidRDefault="00B35A30" w:rsidP="00F92952">
      <w:pPr>
        <w:wordWrap w:val="0"/>
        <w:ind w:right="2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 w:rsidRPr="00B53654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>希望</w:t>
      </w:r>
      <w:r w:rsidR="007975E5"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指導教員署名　　　　　</w:t>
      </w:r>
      <w:r w:rsid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</w:t>
      </w:r>
      <w:r w:rsidR="00F92952"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　　　</w:t>
      </w:r>
      <w:r w:rsidRPr="00B53654">
        <w:rPr>
          <w:rFonts w:asciiTheme="minorHAnsi" w:eastAsiaTheme="minorHAnsi" w:hAnsiTheme="minorHAnsi" w:hint="eastAsia"/>
          <w:sz w:val="20"/>
          <w:szCs w:val="20"/>
          <w:u w:val="single"/>
          <w:lang w:eastAsia="ja-JP"/>
        </w:rPr>
        <w:t xml:space="preserve">　㊞</w:t>
      </w:r>
      <w:r w:rsidRPr="00B53654">
        <w:rPr>
          <w:rFonts w:asciiTheme="minorHAnsi" w:eastAsiaTheme="minorHAnsi" w:hAnsiTheme="minorHAnsi" w:hint="eastAsia"/>
          <w:sz w:val="20"/>
          <w:szCs w:val="20"/>
          <w:lang w:eastAsia="ja-JP"/>
        </w:rPr>
        <w:t xml:space="preserve">　</w:t>
      </w:r>
    </w:p>
    <w:sectPr w:rsidR="00B35A30" w:rsidRPr="00B53654" w:rsidSect="007975E5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58EB" w14:textId="77777777" w:rsidR="007975E5" w:rsidRDefault="007975E5" w:rsidP="007975E5">
      <w:pPr>
        <w:spacing w:after="0" w:line="240" w:lineRule="auto"/>
      </w:pPr>
      <w:r>
        <w:separator/>
      </w:r>
    </w:p>
  </w:endnote>
  <w:endnote w:type="continuationSeparator" w:id="0">
    <w:p w14:paraId="4E16F529" w14:textId="77777777" w:rsidR="007975E5" w:rsidRDefault="007975E5" w:rsidP="0079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9D2A7" w14:textId="77777777" w:rsidR="007975E5" w:rsidRDefault="007975E5" w:rsidP="007975E5">
      <w:pPr>
        <w:spacing w:after="0" w:line="240" w:lineRule="auto"/>
      </w:pPr>
      <w:r>
        <w:separator/>
      </w:r>
    </w:p>
  </w:footnote>
  <w:footnote w:type="continuationSeparator" w:id="0">
    <w:p w14:paraId="4E076AB0" w14:textId="77777777" w:rsidR="007975E5" w:rsidRDefault="007975E5" w:rsidP="00797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95CEA"/>
    <w:multiLevelType w:val="hybridMultilevel"/>
    <w:tmpl w:val="FD787B8A"/>
    <w:lvl w:ilvl="0" w:tplc="2878FB9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50921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E3"/>
    <w:rsid w:val="00286238"/>
    <w:rsid w:val="005E0CF5"/>
    <w:rsid w:val="00706641"/>
    <w:rsid w:val="007975E5"/>
    <w:rsid w:val="008231AC"/>
    <w:rsid w:val="008337E3"/>
    <w:rsid w:val="008E0DAB"/>
    <w:rsid w:val="00B35A30"/>
    <w:rsid w:val="00B53654"/>
    <w:rsid w:val="00C47456"/>
    <w:rsid w:val="00CF1257"/>
    <w:rsid w:val="00E22919"/>
    <w:rsid w:val="00EA0BCF"/>
    <w:rsid w:val="00F60F1C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5D8BAD"/>
  <w15:chartTrackingRefBased/>
  <w15:docId w15:val="{BB480585-4F03-4AE9-B676-6864D2BD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7E3"/>
    <w:pPr>
      <w:spacing w:after="200" w:line="276" w:lineRule="auto"/>
    </w:pPr>
    <w:rPr>
      <w:rFonts w:ascii="Calibri" w:eastAsia="ＭＳ 明朝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E3"/>
    <w:rPr>
      <w:rFonts w:ascii="Calibri" w:eastAsia="ＭＳ 明朝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8337E3"/>
    <w:pPr>
      <w:widowControl w:val="0"/>
      <w:spacing w:after="0" w:line="240" w:lineRule="auto"/>
      <w:jc w:val="both"/>
    </w:pPr>
    <w:rPr>
      <w:rFonts w:ascii="ＭＳ 明朝" w:hAnsi="Courier New" w:cs="Courier New"/>
      <w:kern w:val="2"/>
      <w:sz w:val="21"/>
      <w:szCs w:val="21"/>
      <w:lang w:eastAsia="ja-JP"/>
    </w:rPr>
  </w:style>
  <w:style w:type="character" w:customStyle="1" w:styleId="a5">
    <w:name w:val="書式なし (文字)"/>
    <w:basedOn w:val="a0"/>
    <w:link w:val="a4"/>
    <w:rsid w:val="008337E3"/>
    <w:rPr>
      <w:rFonts w:ascii="ＭＳ 明朝" w:eastAsia="ＭＳ 明朝" w:hAnsi="Courier New" w:cs="Courier New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231A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31A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7975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75E5"/>
    <w:rPr>
      <w:rFonts w:ascii="Calibri" w:eastAsia="ＭＳ 明朝" w:hAnsi="Calibri" w:cs="Times New Roman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unhideWhenUsed/>
    <w:rsid w:val="007975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75E5"/>
    <w:rPr>
      <w:rFonts w:ascii="Calibri" w:eastAsia="ＭＳ 明朝" w:hAnsi="Calibri" w:cs="Times New Roman"/>
      <w:kern w:val="0"/>
      <w:sz w:val="22"/>
      <w:lang w:eastAsia="en-US"/>
    </w:rPr>
  </w:style>
  <w:style w:type="paragraph" w:styleId="ac">
    <w:name w:val="List Paragraph"/>
    <w:basedOn w:val="a"/>
    <w:uiPriority w:val="34"/>
    <w:qFormat/>
    <w:rsid w:val="00706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CF30-7851-4DEE-88C4-1366C0BE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聖子</dc:creator>
  <cp:keywords/>
  <dc:description/>
  <cp:lastModifiedBy>王 奕文</cp:lastModifiedBy>
  <cp:revision>4</cp:revision>
  <cp:lastPrinted>2022-06-27T01:05:00Z</cp:lastPrinted>
  <dcterms:created xsi:type="dcterms:W3CDTF">2022-06-27T00:51:00Z</dcterms:created>
  <dcterms:modified xsi:type="dcterms:W3CDTF">2022-06-27T01:18:00Z</dcterms:modified>
</cp:coreProperties>
</file>